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1E" w:rsidRDefault="00D4035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52D1E" w:rsidRPr="00C54D37" w:rsidRDefault="00D4035B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4D37">
        <w:rPr>
          <w:rFonts w:asciiTheme="majorEastAsia" w:eastAsiaTheme="majorEastAsia" w:hAnsiTheme="majorEastAsia" w:hint="eastAsia"/>
          <w:b/>
          <w:sz w:val="44"/>
          <w:szCs w:val="44"/>
        </w:rPr>
        <w:t>广东省全国大学英语四、六级考试考生守则</w:t>
      </w:r>
    </w:p>
    <w:p w:rsidR="00352D1E" w:rsidRDefault="00352D1E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一、考生要按照省教育考试院的要求，在报名时签署《诚信考试承诺书》。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二、考生必须按规定的时间（上午8：30，下午14：30）入场，入场开始30分钟后（上午9：00，下午15：00），迟到考生禁止入</w:t>
      </w:r>
      <w:r w:rsidR="007E5047">
        <w:rPr>
          <w:rFonts w:ascii="仿宋" w:eastAsia="仿宋" w:hAnsi="仿宋" w:hint="eastAsia"/>
          <w:sz w:val="32"/>
          <w:szCs w:val="32"/>
        </w:rPr>
        <w:t>场。考生入场时必须主动出示准考证、学生证以及有效身份证件（考生</w:t>
      </w:r>
      <w:r>
        <w:rPr>
          <w:rFonts w:ascii="仿宋" w:eastAsia="仿宋" w:hAnsi="仿宋" w:hint="eastAsia"/>
          <w:sz w:val="32"/>
          <w:szCs w:val="32"/>
        </w:rPr>
        <w:t>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三、考生只准携带必要的文具入场,如铅笔(涂答题卡用)、黑色签字笔、橡皮</w:t>
      </w:r>
      <w:r w:rsidR="000F0FAC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0F0FAC">
        <w:rPr>
          <w:rFonts w:ascii="仿宋" w:eastAsia="仿宋" w:hAnsi="仿宋" w:cs="宋体" w:hint="eastAsia"/>
          <w:sz w:val="32"/>
          <w:szCs w:val="32"/>
        </w:rPr>
        <w:t>收音机等</w:t>
      </w:r>
      <w:r>
        <w:rPr>
          <w:rFonts w:ascii="仿宋" w:eastAsia="仿宋" w:hAnsi="仿宋" w:hint="eastAsia"/>
          <w:sz w:val="32"/>
          <w:szCs w:val="32"/>
        </w:rPr>
        <w:t>。禁止携带任何书籍、笔记、资料、报刊、草稿纸以及各种无线通信工具（如寻呼机、移动电话）、录放音机、电子记事本等物品。考场内不得擅自相互借用文具。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五、考生答题前应认真填写答题卡中的姓名、准考证号等栏目。凡答题卡中该栏目漏填涂、错填涂或字迹不清、无法</w:t>
      </w:r>
      <w:proofErr w:type="gramStart"/>
      <w:r>
        <w:rPr>
          <w:rFonts w:ascii="仿宋" w:eastAsia="仿宋" w:hAnsi="仿宋" w:hint="eastAsia"/>
          <w:sz w:val="32"/>
          <w:szCs w:val="32"/>
        </w:rPr>
        <w:t>辩认</w:t>
      </w:r>
      <w:proofErr w:type="gramEnd"/>
      <w:r>
        <w:rPr>
          <w:rFonts w:ascii="仿宋" w:eastAsia="仿宋" w:hAnsi="仿宋" w:hint="eastAsia"/>
          <w:sz w:val="32"/>
          <w:szCs w:val="32"/>
        </w:rPr>
        <w:t>的，答题卡一律无效。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六、除有特殊原因，考生在考试结束前禁止提前退场。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八、考生遇试卷分发错误或试题字迹不清等情况应及时要求更换；涉及试题内容的疑问，不得向监考员询问。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</w:t>
      </w:r>
      <w:proofErr w:type="gramStart"/>
      <w:r>
        <w:rPr>
          <w:rFonts w:ascii="仿宋" w:eastAsia="仿宋" w:hAnsi="仿宋" w:hint="eastAsia"/>
          <w:sz w:val="32"/>
          <w:szCs w:val="32"/>
        </w:rPr>
        <w:t>卡离开</w:t>
      </w:r>
      <w:proofErr w:type="gramEnd"/>
      <w:r>
        <w:rPr>
          <w:rFonts w:ascii="仿宋" w:eastAsia="仿宋" w:hAnsi="仿宋" w:hint="eastAsia"/>
          <w:sz w:val="32"/>
          <w:szCs w:val="32"/>
        </w:rPr>
        <w:t>考场。</w:t>
      </w:r>
    </w:p>
    <w:p w:rsidR="00352D1E" w:rsidRDefault="00D4035B" w:rsidP="00C54D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十一、考生应自觉服从考试工作人员的管理，不得以任何理由妨碍监考员进行正常工作。监考员有权对考场内发生的问题，按规定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相应处理。对扰乱考场秩序，恐吓、威胁考试工作人员的考生将移交公安机关追究其责任。</w:t>
      </w:r>
    </w:p>
    <w:sectPr w:rsidR="00352D1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20" w:rsidRDefault="00D27520">
      <w:r>
        <w:separator/>
      </w:r>
    </w:p>
  </w:endnote>
  <w:endnote w:type="continuationSeparator" w:id="0">
    <w:p w:rsidR="00D27520" w:rsidRDefault="00D2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20" w:rsidRDefault="00D27520">
      <w:r>
        <w:separator/>
      </w:r>
    </w:p>
  </w:footnote>
  <w:footnote w:type="continuationSeparator" w:id="0">
    <w:p w:rsidR="00D27520" w:rsidRDefault="00D2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1E" w:rsidRDefault="00352D1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6"/>
    <w:rsid w:val="000F0FAC"/>
    <w:rsid w:val="002255FC"/>
    <w:rsid w:val="0024621F"/>
    <w:rsid w:val="00352D1E"/>
    <w:rsid w:val="004B51A7"/>
    <w:rsid w:val="004F6562"/>
    <w:rsid w:val="005402A5"/>
    <w:rsid w:val="006373A6"/>
    <w:rsid w:val="007E5047"/>
    <w:rsid w:val="00821D25"/>
    <w:rsid w:val="00856F44"/>
    <w:rsid w:val="0098483E"/>
    <w:rsid w:val="00990FDA"/>
    <w:rsid w:val="00BD2A16"/>
    <w:rsid w:val="00C54D37"/>
    <w:rsid w:val="00D27520"/>
    <w:rsid w:val="00D4035B"/>
    <w:rsid w:val="06C779E4"/>
    <w:rsid w:val="139F121B"/>
    <w:rsid w:val="53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F1536-2EAE-4900-936D-3AF3E66B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2014-12-16T02:08:00Z</dcterms:created>
  <dcterms:modified xsi:type="dcterms:W3CDTF">2020-06-29T07:43:00Z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